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70" w:rsidRDefault="00040A70">
      <w:pPr>
        <w:spacing w:after="0" w:line="240" w:lineRule="auto"/>
        <w:rPr>
          <w:rFonts w:ascii="Times New Roman" w:hAnsi="Times New Roman"/>
          <w:sz w:val="28"/>
        </w:rPr>
      </w:pPr>
    </w:p>
    <w:p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образование </w:t>
      </w:r>
    </w:p>
    <w:p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Лопанское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поселение»</w:t>
      </w:r>
    </w:p>
    <w:p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:rsidR="00040A70" w:rsidRDefault="00040A7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040A70" w:rsidRDefault="00040A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40A70" w:rsidRDefault="00FA588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</w:t>
      </w:r>
      <w:r w:rsidR="006959A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 w:rsidR="006959A9">
        <w:rPr>
          <w:rFonts w:ascii="Times New Roman" w:hAnsi="Times New Roman"/>
          <w:sz w:val="28"/>
        </w:rPr>
        <w:t>2.202</w:t>
      </w:r>
      <w:r>
        <w:rPr>
          <w:rFonts w:ascii="Times New Roman" w:hAnsi="Times New Roman"/>
          <w:sz w:val="28"/>
        </w:rPr>
        <w:t>3</w:t>
      </w:r>
      <w:r w:rsidR="006959A9">
        <w:rPr>
          <w:rFonts w:ascii="Times New Roman" w:hAnsi="Times New Roman"/>
          <w:sz w:val="28"/>
        </w:rPr>
        <w:t xml:space="preserve">                                          № 13</w:t>
      </w:r>
      <w:r>
        <w:rPr>
          <w:rFonts w:ascii="Times New Roman" w:hAnsi="Times New Roman"/>
          <w:sz w:val="28"/>
        </w:rPr>
        <w:t xml:space="preserve">  </w:t>
      </w:r>
      <w:r w:rsidR="006959A9">
        <w:rPr>
          <w:rFonts w:ascii="Times New Roman" w:hAnsi="Times New Roman"/>
          <w:sz w:val="28"/>
        </w:rPr>
        <w:t xml:space="preserve">           </w:t>
      </w:r>
      <w:r w:rsidR="006959A9">
        <w:rPr>
          <w:rFonts w:ascii="Times New Roman" w:hAnsi="Times New Roman"/>
          <w:sz w:val="28"/>
        </w:rPr>
        <w:tab/>
      </w:r>
      <w:proofErr w:type="spellStart"/>
      <w:r w:rsidR="006959A9">
        <w:rPr>
          <w:rFonts w:ascii="Times New Roman" w:hAnsi="Times New Roman"/>
          <w:sz w:val="28"/>
        </w:rPr>
        <w:t>с</w:t>
      </w:r>
      <w:proofErr w:type="gramStart"/>
      <w:r w:rsidR="006959A9">
        <w:rPr>
          <w:rFonts w:ascii="Times New Roman" w:hAnsi="Times New Roman"/>
          <w:sz w:val="28"/>
        </w:rPr>
        <w:t>.Л</w:t>
      </w:r>
      <w:proofErr w:type="gramEnd"/>
      <w:r w:rsidR="006959A9">
        <w:rPr>
          <w:rFonts w:ascii="Times New Roman" w:hAnsi="Times New Roman"/>
          <w:sz w:val="28"/>
        </w:rPr>
        <w:t>опанка</w:t>
      </w:r>
      <w:proofErr w:type="spellEnd"/>
    </w:p>
    <w:p w:rsidR="00040A70" w:rsidRDefault="00040A7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40A70" w:rsidRDefault="006959A9">
      <w:pPr>
        <w:spacing w:line="19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</w:t>
      </w:r>
      <w:r>
        <w:rPr>
          <w:rFonts w:ascii="Times New Roman" w:hAnsi="Times New Roman"/>
          <w:sz w:val="28"/>
        </w:rPr>
        <w:t>изменений в постановление</w:t>
      </w:r>
    </w:p>
    <w:p w:rsidR="00040A70" w:rsidRDefault="006959A9">
      <w:pPr>
        <w:spacing w:line="19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040A70" w:rsidRDefault="006959A9">
      <w:pPr>
        <w:spacing w:line="19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03.12.2018 №167</w:t>
      </w:r>
    </w:p>
    <w:p w:rsidR="00040A70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</w:t>
      </w:r>
      <w:proofErr w:type="gramStart"/>
      <w:r>
        <w:rPr>
          <w:rFonts w:ascii="Times New Roman" w:hAnsi="Times New Roman"/>
          <w:sz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04.04.2018 № 65 «Об утверждении Порядка разработки, реализации и оце</w:t>
      </w:r>
      <w:r>
        <w:rPr>
          <w:rFonts w:ascii="Times New Roman" w:hAnsi="Times New Roman"/>
          <w:sz w:val="28"/>
        </w:rPr>
        <w:t xml:space="preserve">нки эффективности муниципальных программ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распоряжением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21.09.2018 № 42/1 «Об утверждении Перечня муниципальных программ 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 решением Собрания де</w:t>
      </w:r>
      <w:r>
        <w:rPr>
          <w:rFonts w:ascii="Times New Roman" w:hAnsi="Times New Roman"/>
          <w:sz w:val="28"/>
        </w:rPr>
        <w:t xml:space="preserve">путатов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</w:t>
      </w:r>
      <w:r w:rsidR="00FA5881"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>.</w:t>
      </w:r>
      <w:r w:rsidR="00FA5881"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>.202</w:t>
      </w:r>
      <w:r w:rsidR="00FA588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№ 3</w:t>
      </w:r>
      <w:r>
        <w:rPr>
          <w:rFonts w:ascii="Times New Roman" w:hAnsi="Times New Roman"/>
          <w:sz w:val="28"/>
        </w:rPr>
        <w:t xml:space="preserve"> «О внесении изменений в решение Собрания депутатов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  <w:proofErr w:type="gramEnd"/>
      <w:r>
        <w:rPr>
          <w:rFonts w:ascii="Times New Roman" w:hAnsi="Times New Roman"/>
          <w:sz w:val="28"/>
        </w:rPr>
        <w:t xml:space="preserve"> от 2</w:t>
      </w:r>
      <w:r w:rsidR="00FA5881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.12.202</w:t>
      </w:r>
      <w:r w:rsidR="00FA588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№</w:t>
      </w:r>
      <w:r w:rsidR="00FA588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9 «О бюджете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Целинского</w:t>
      </w:r>
      <w:proofErr w:type="spellEnd"/>
      <w:r>
        <w:rPr>
          <w:rFonts w:ascii="Times New Roman" w:hAnsi="Times New Roman"/>
          <w:sz w:val="28"/>
        </w:rPr>
        <w:t xml:space="preserve"> района на 202</w:t>
      </w:r>
      <w:r w:rsidR="00FA588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и на плановый период 202</w:t>
      </w:r>
      <w:r w:rsidR="00FA588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202</w:t>
      </w:r>
      <w:r w:rsidR="00FA5881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годов», </w:t>
      </w:r>
      <w:r>
        <w:rPr>
          <w:rFonts w:ascii="Times New Roman" w:hAnsi="Times New Roman"/>
          <w:sz w:val="28"/>
        </w:rPr>
        <w:t>Устава муниципального образования «</w:t>
      </w:r>
      <w:proofErr w:type="spellStart"/>
      <w:r>
        <w:rPr>
          <w:rFonts w:ascii="Times New Roman" w:hAnsi="Times New Roman"/>
          <w:sz w:val="28"/>
        </w:rPr>
        <w:t>Лопанское</w:t>
      </w:r>
      <w:proofErr w:type="spellEnd"/>
      <w:r>
        <w:rPr>
          <w:rFonts w:ascii="Times New Roman" w:hAnsi="Times New Roman"/>
          <w:sz w:val="28"/>
        </w:rPr>
        <w:t xml:space="preserve"> сельск</w:t>
      </w:r>
      <w:r>
        <w:rPr>
          <w:rFonts w:ascii="Times New Roman" w:hAnsi="Times New Roman"/>
          <w:sz w:val="28"/>
        </w:rPr>
        <w:t xml:space="preserve">ое поселение» Администрация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:rsidR="00040A70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постановляет: </w:t>
      </w:r>
    </w:p>
    <w:p w:rsidR="00040A70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Внести в приложение № 1 к постановлению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03.12.2018 №167 «Об утверждении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</w:t>
      </w:r>
      <w:r>
        <w:rPr>
          <w:rFonts w:ascii="Times New Roman" w:hAnsi="Times New Roman"/>
          <w:sz w:val="28"/>
        </w:rPr>
        <w:t xml:space="preserve">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 изменения согласно приложению  к настоящему постановлению.</w:t>
      </w:r>
    </w:p>
    <w:p w:rsidR="00040A70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постановления оставляю за собой.</w:t>
      </w:r>
    </w:p>
    <w:p w:rsidR="00040A70" w:rsidRDefault="00040A70">
      <w:pPr>
        <w:rPr>
          <w:rFonts w:ascii="Times New Roman" w:hAnsi="Times New Roman"/>
          <w:sz w:val="28"/>
        </w:rPr>
      </w:pPr>
    </w:p>
    <w:p w:rsidR="00040A70" w:rsidRDefault="006959A9">
      <w:pPr>
        <w:rPr>
          <w:rFonts w:ascii="Times New Roman" w:hAnsi="Times New Roman"/>
          <w:sz w:val="28"/>
        </w:rPr>
      </w:pPr>
      <w:bookmarkStart w:id="0" w:name="OLE_LINK10"/>
      <w:bookmarkStart w:id="1" w:name="OLE_LINK11"/>
      <w:bookmarkStart w:id="2" w:name="OLE_LINK19"/>
      <w:r>
        <w:rPr>
          <w:rFonts w:ascii="Times New Roman" w:hAnsi="Times New Roman"/>
          <w:sz w:val="28"/>
        </w:rPr>
        <w:t xml:space="preserve">Глава Администрации </w:t>
      </w:r>
    </w:p>
    <w:p w:rsidR="00040A70" w:rsidRDefault="006959A9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                            </w:t>
      </w:r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М.В.Качарова</w:t>
      </w:r>
      <w:bookmarkEnd w:id="0"/>
      <w:bookmarkEnd w:id="1"/>
      <w:bookmarkEnd w:id="2"/>
      <w:proofErr w:type="spellEnd"/>
    </w:p>
    <w:p w:rsidR="00040A70" w:rsidRDefault="006959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Проект вносит </w:t>
      </w:r>
    </w:p>
    <w:p w:rsidR="00040A70" w:rsidRDefault="006959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главный специалист по ЖКХ</w:t>
      </w:r>
    </w:p>
    <w:p w:rsidR="00040A70" w:rsidRDefault="00040A70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:rsidR="00040A70" w:rsidRDefault="006959A9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</w:p>
    <w:p w:rsidR="00040A70" w:rsidRDefault="00040A70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:rsidR="00040A70" w:rsidRDefault="00040A70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:rsidR="00040A70" w:rsidRDefault="00040A70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:rsidR="00040A70" w:rsidRDefault="006959A9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</w:p>
    <w:p w:rsidR="00040A70" w:rsidRDefault="006959A9">
      <w:pPr>
        <w:spacing w:after="0" w:line="240" w:lineRule="auto"/>
        <w:ind w:left="5528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Приложение </w:t>
      </w:r>
    </w:p>
    <w:p w:rsidR="00040A70" w:rsidRDefault="006959A9">
      <w:pPr>
        <w:spacing w:after="0" w:line="240" w:lineRule="auto"/>
        <w:ind w:left="6804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:rsidR="00040A70" w:rsidRDefault="006959A9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от </w:t>
      </w:r>
      <w:r w:rsidR="00FA5881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>.</w:t>
      </w:r>
      <w:r w:rsidR="00FA5881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2.202</w:t>
      </w:r>
      <w:r w:rsidR="00FA588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№ 1</w:t>
      </w:r>
      <w:r>
        <w:rPr>
          <w:rFonts w:ascii="Times New Roman" w:hAnsi="Times New Roman"/>
          <w:sz w:val="24"/>
        </w:rPr>
        <w:t>3</w:t>
      </w:r>
    </w:p>
    <w:p w:rsidR="00040A70" w:rsidRDefault="00040A7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40A70" w:rsidRDefault="006959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</w:t>
      </w:r>
    </w:p>
    <w:p w:rsidR="00040A70" w:rsidRDefault="006959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вносимые в Муниципальную программу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</w:t>
      </w:r>
    </w:p>
    <w:p w:rsidR="00040A70" w:rsidRDefault="00040A70">
      <w:pPr>
        <w:tabs>
          <w:tab w:val="left" w:pos="3225"/>
        </w:tabs>
        <w:spacing w:after="0" w:line="240" w:lineRule="auto"/>
        <w:rPr>
          <w:rFonts w:ascii="Times New Roman" w:hAnsi="Times New Roman"/>
          <w:sz w:val="24"/>
        </w:rPr>
      </w:pPr>
    </w:p>
    <w:p w:rsidR="00040A70" w:rsidRDefault="00040A70">
      <w:pPr>
        <w:tabs>
          <w:tab w:val="left" w:pos="3225"/>
        </w:tabs>
        <w:spacing w:after="0" w:line="240" w:lineRule="auto"/>
        <w:rPr>
          <w:rFonts w:ascii="Times New Roman" w:hAnsi="Times New Roman"/>
          <w:sz w:val="24"/>
        </w:rPr>
      </w:pPr>
    </w:p>
    <w:p w:rsidR="00040A70" w:rsidRDefault="006959A9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</w:t>
      </w:r>
    </w:p>
    <w:p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</w:t>
      </w:r>
    </w:p>
    <w:p w:rsidR="00040A70" w:rsidRDefault="00040A7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40A70" w:rsidRDefault="00040A7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0"/>
        <w:gridCol w:w="540"/>
        <w:gridCol w:w="6304"/>
      </w:tblGrid>
      <w:tr w:rsidR="00040A70"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муниципальный программы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</w:t>
            </w:r>
          </w:p>
          <w:p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Цели муниципальной</w:t>
            </w: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муниципальной</w:t>
            </w: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муниципальной программы 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муниципальной программы</w:t>
            </w: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</w:t>
            </w: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6959A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</w:pP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муниципальная программа «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«Благоустройство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поселения» (далее муниципальная программа)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внутреннего бла</w:t>
            </w:r>
            <w:r>
              <w:rPr>
                <w:rFonts w:ascii="Times New Roman" w:hAnsi="Times New Roman"/>
                <w:sz w:val="28"/>
              </w:rPr>
              <w:t>гоустройства территории поселения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совершенствование системы комплексного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благоустройства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уровня внешнего благоустройства и санитарного содержания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услови</w:t>
            </w:r>
            <w:r>
              <w:rPr>
                <w:rFonts w:ascii="Times New Roman" w:hAnsi="Times New Roman"/>
                <w:sz w:val="28"/>
              </w:rPr>
              <w:t>й и комфортности проживания граждан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развитие системы мероприятий по современному и </w:t>
            </w:r>
            <w:r>
              <w:rPr>
                <w:rFonts w:ascii="Times New Roman" w:hAnsi="Times New Roman"/>
                <w:sz w:val="28"/>
              </w:rPr>
              <w:t>качественному проведению работ, связанных с приведением в нормативное состояние объектов благоустройства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 привлечения населения к работам по благоустройству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(%, </w:t>
            </w:r>
            <w:proofErr w:type="gramEnd"/>
            <w:r>
              <w:rPr>
                <w:rFonts w:ascii="Times New Roman" w:hAnsi="Times New Roman"/>
                <w:sz w:val="28"/>
              </w:rPr>
              <w:t>к постоянно проживающему населению);</w:t>
            </w:r>
          </w:p>
          <w:p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бюджетных средств, направленных на благоустро</w:t>
            </w:r>
            <w:r>
              <w:rPr>
                <w:rFonts w:ascii="Times New Roman" w:hAnsi="Times New Roman"/>
                <w:sz w:val="28"/>
              </w:rPr>
              <w:t>йство территории поселения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(%).</w:t>
            </w:r>
            <w:proofErr w:type="gramEnd"/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pacing w:val="-12"/>
                <w:sz w:val="28"/>
              </w:rPr>
            </w:pPr>
            <w:bookmarkStart w:id="3" w:name="OLE_LINK38"/>
            <w:bookmarkStart w:id="4" w:name="OLE_LINK39"/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>составляет  3</w:t>
            </w:r>
            <w:r w:rsidR="001058F0">
              <w:rPr>
                <w:rFonts w:ascii="Times New Roman" w:hAnsi="Times New Roman"/>
                <w:spacing w:val="-12"/>
                <w:sz w:val="28"/>
              </w:rPr>
              <w:t>7614,7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bookmarkStart w:id="5" w:name="OLE_LINK36"/>
            <w:bookmarkStart w:id="6" w:name="OLE_LINK37"/>
            <w:r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1564,5 тыс. </w:t>
            </w:r>
            <w:r>
              <w:rPr>
                <w:rFonts w:ascii="Times New Roman" w:hAnsi="Times New Roman"/>
                <w:sz w:val="28"/>
              </w:rPr>
              <w:t>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 3945,3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bookmarkStart w:id="7" w:name="OLE_LINK34"/>
            <w:bookmarkStart w:id="8" w:name="OLE_LINK35"/>
            <w:r>
              <w:rPr>
                <w:rFonts w:ascii="Times New Roman" w:hAnsi="Times New Roman"/>
                <w:sz w:val="28"/>
              </w:rPr>
              <w:t xml:space="preserve"> </w:t>
            </w:r>
            <w:r w:rsidR="001058F0">
              <w:rPr>
                <w:rFonts w:ascii="Times New Roman" w:hAnsi="Times New Roman"/>
                <w:sz w:val="28"/>
              </w:rPr>
              <w:t>8728,9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  <w:bookmarkEnd w:id="7"/>
            <w:bookmarkEnd w:id="8"/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5033,0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3778,7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  <w:bookmarkEnd w:id="5"/>
            <w:bookmarkEnd w:id="6"/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 том числе: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 - 0,0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 бюджета поселения 3</w:t>
            </w:r>
            <w:r w:rsidR="001058F0">
              <w:rPr>
                <w:rFonts w:ascii="Times New Roman" w:hAnsi="Times New Roman"/>
                <w:sz w:val="28"/>
              </w:rPr>
              <w:t>7614,7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1564,5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 3945,3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 w:rsidR="001058F0">
              <w:rPr>
                <w:rFonts w:ascii="Times New Roman" w:hAnsi="Times New Roman"/>
                <w:sz w:val="28"/>
              </w:rPr>
              <w:t>8728,9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5033,0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3778,7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</w:t>
            </w:r>
            <w:r>
              <w:rPr>
                <w:rFonts w:ascii="Times New Roman" w:hAnsi="Times New Roman"/>
                <w:sz w:val="28"/>
              </w:rPr>
              <w:t>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внебюджетных источников -  0,0 тыс. рублей. </w:t>
            </w:r>
            <w:bookmarkEnd w:id="3"/>
            <w:bookmarkEnd w:id="4"/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финансируется из  бюджета поселения в пределах бюджетных ассигнований, предусмотренных на ее реализацию решением </w:t>
            </w:r>
            <w:r>
              <w:rPr>
                <w:rFonts w:ascii="Times New Roman" w:hAnsi="Times New Roman"/>
                <w:sz w:val="28"/>
              </w:rPr>
              <w:t>Собрания депутатов о бюджете поселения. 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</w:t>
            </w:r>
            <w:r>
              <w:rPr>
                <w:rFonts w:ascii="Times New Roman" w:hAnsi="Times New Roman"/>
                <w:sz w:val="28"/>
              </w:rPr>
              <w:t>ения уровнем благоустройства территории поселения</w:t>
            </w:r>
          </w:p>
        </w:tc>
      </w:tr>
    </w:tbl>
    <w:p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040A70" w:rsidRDefault="006959A9">
      <w:pPr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подпрограммы </w:t>
      </w:r>
    </w:p>
    <w:p w:rsidR="00040A70" w:rsidRDefault="006959A9">
      <w:pPr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</w:t>
      </w:r>
      <w:bookmarkStart w:id="9" w:name="_Hlk528572215"/>
      <w:r>
        <w:rPr>
          <w:rFonts w:ascii="Times New Roman" w:hAnsi="Times New Roman"/>
          <w:sz w:val="28"/>
        </w:rPr>
        <w:t>Повышение уровня внутреннего благоустройства территории поселения</w:t>
      </w:r>
      <w:bookmarkEnd w:id="9"/>
      <w:r>
        <w:rPr>
          <w:rFonts w:ascii="Times New Roman" w:hAnsi="Times New Roman"/>
          <w:sz w:val="28"/>
        </w:rPr>
        <w:t xml:space="preserve">» </w:t>
      </w:r>
    </w:p>
    <w:p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0"/>
        <w:gridCol w:w="540"/>
        <w:gridCol w:w="6304"/>
      </w:tblGrid>
      <w:tr w:rsidR="00040A70">
        <w:tc>
          <w:tcPr>
            <w:tcW w:w="244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Исполнитель подпрограммы 1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 1</w:t>
            </w:r>
          </w:p>
          <w:p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1 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</w:t>
            </w:r>
            <w:proofErr w:type="gramStart"/>
            <w:r>
              <w:rPr>
                <w:rFonts w:ascii="Times New Roman" w:hAnsi="Times New Roman"/>
                <w:sz w:val="28"/>
              </w:rPr>
              <w:t>1</w:t>
            </w:r>
            <w:proofErr w:type="gramEnd"/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подпрограммы 1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подпрограммы 1 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 1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подпрограммы 1 </w:t>
            </w: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040A70">
            <w:pPr>
              <w:spacing w:after="0" w:line="276" w:lineRule="auto"/>
              <w:jc w:val="both"/>
            </w:pPr>
          </w:p>
          <w:p w:rsidR="00040A70" w:rsidRDefault="006959A9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w="540" w:type="dxa"/>
            <w:tcBorders>
              <w:top w:val="single" w:sz="6" w:space="0" w:color="836967"/>
              <w:left w:val="single" w:sz="6" w:space="0" w:color="836967"/>
              <w:bottom w:val="nil"/>
              <w:right w:val="single" w:sz="6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040A70" w:rsidRDefault="00040A70">
            <w:pPr>
              <w:spacing w:after="0" w:line="276" w:lineRule="auto"/>
              <w:jc w:val="both"/>
            </w:pPr>
          </w:p>
        </w:tc>
        <w:tc>
          <w:tcPr>
            <w:tcW w:w="630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подпрограмма «Повышение уровня внутреннего благоустройства территории поселения» (далее подпрограмма 1)</w:t>
            </w:r>
          </w:p>
          <w:p w:rsidR="00040A70" w:rsidRDefault="00040A70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благоприятного микроклимата территории поселения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</w:p>
          <w:p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</w:t>
            </w:r>
            <w:r>
              <w:rPr>
                <w:rFonts w:ascii="Times New Roman" w:hAnsi="Times New Roman"/>
                <w:sz w:val="28"/>
              </w:rPr>
              <w:t>твие просроченной кредиторской задолженности по оплате за уличное освещение;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>составляет 3</w:t>
            </w:r>
            <w:r w:rsidR="001058F0">
              <w:rPr>
                <w:rFonts w:ascii="Times New Roman" w:hAnsi="Times New Roman"/>
                <w:spacing w:val="-12"/>
                <w:sz w:val="28"/>
              </w:rPr>
              <w:t>7614,7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 3945,3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 w:rsidR="001058F0">
              <w:rPr>
                <w:rFonts w:ascii="Times New Roman" w:hAnsi="Times New Roman"/>
                <w:sz w:val="28"/>
              </w:rPr>
              <w:t>8728,9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5033,0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3778,7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2026 год –2000,0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2000,0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 2000,0 тыс. рублей, в том числе: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</w:t>
            </w:r>
            <w:r>
              <w:rPr>
                <w:rFonts w:ascii="Times New Roman" w:hAnsi="Times New Roman"/>
                <w:sz w:val="28"/>
              </w:rPr>
              <w:t>редств областного бюджета - 0,0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бюджета поселения  3</w:t>
            </w:r>
            <w:r w:rsidR="001058F0">
              <w:rPr>
                <w:rFonts w:ascii="Times New Roman" w:hAnsi="Times New Roman"/>
                <w:sz w:val="28"/>
              </w:rPr>
              <w:t>7614,7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 3945,3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 w:rsidR="001058F0">
              <w:rPr>
                <w:rFonts w:ascii="Times New Roman" w:hAnsi="Times New Roman"/>
                <w:sz w:val="28"/>
              </w:rPr>
              <w:t>8728,9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5033,0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3778,7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за счет внебюджетных источников - 0,0 тыс. рублей. </w:t>
            </w:r>
          </w:p>
          <w:p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1 финансируется из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</w:p>
          <w:p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создание благоприятной и комфортно</w:t>
            </w:r>
            <w:r>
              <w:rPr>
                <w:rFonts w:ascii="Times New Roman" w:hAnsi="Times New Roman"/>
                <w:sz w:val="28"/>
              </w:rPr>
              <w:t>й среды жизнедеятельности населения поселения;</w:t>
            </w:r>
          </w:p>
          <w:p w:rsidR="00040A70" w:rsidRDefault="00040A7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благоустройства территории поселения</w:t>
            </w:r>
          </w:p>
        </w:tc>
      </w:tr>
    </w:tbl>
    <w:p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040A70" w:rsidRDefault="00040A70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040A70" w:rsidRDefault="00040A70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:rsidR="00040A70" w:rsidRDefault="006959A9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</w:t>
      </w:r>
    </w:p>
    <w:p w:rsidR="00040A70" w:rsidRDefault="006959A9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политики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в сфере благоустройства территории </w:t>
      </w:r>
    </w:p>
    <w:p w:rsidR="00040A70" w:rsidRDefault="00040A70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Повышение уровня благоустройства муниципального образования, создание комфортных условий для проживания граждан является важнейшим направлением социально-экономического развития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</w:t>
      </w:r>
    </w:p>
    <w:p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Муниципальная программа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 </w:t>
      </w:r>
    </w:p>
    <w:p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</w:t>
      </w:r>
      <w:r>
        <w:rPr>
          <w:rFonts w:ascii="Times New Roman" w:hAnsi="Times New Roman"/>
          <w:sz w:val="28"/>
        </w:rPr>
        <w:t xml:space="preserve">ероприятия, по благоустройству поселения, приведут к улучшению внешнего эстетического состояния территории, повышению уровня комфортности проживания населения в них. </w:t>
      </w:r>
    </w:p>
    <w:p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Благоустройство территории муниципального образования представляет собой комплекс меропр</w:t>
      </w:r>
      <w:r>
        <w:rPr>
          <w:rFonts w:ascii="Times New Roman" w:hAnsi="Times New Roman"/>
          <w:sz w:val="28"/>
        </w:rPr>
        <w:t xml:space="preserve">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</w:t>
      </w:r>
    </w:p>
    <w:p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Сведения о показателях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</w:t>
      </w:r>
      <w:r>
        <w:rPr>
          <w:rFonts w:ascii="Times New Roman" w:hAnsi="Times New Roman"/>
          <w:sz w:val="28"/>
        </w:rPr>
        <w:t xml:space="preserve">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подпрограмм муниципальной программы и их значениях приведены в приложении № 1. </w:t>
      </w:r>
    </w:p>
    <w:p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Перечень подпрограмм, основных мероприятий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</w:t>
      </w:r>
      <w:r>
        <w:rPr>
          <w:rFonts w:ascii="Times New Roman" w:hAnsi="Times New Roman"/>
          <w:sz w:val="28"/>
        </w:rPr>
        <w:t xml:space="preserve">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приведен в приложении № 2. </w:t>
      </w:r>
    </w:p>
    <w:p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Расходы бюджета поселения на реализацию муниципальной программы приведены в приложении № 3. </w:t>
      </w:r>
    </w:p>
    <w:p w:rsidR="00040A70" w:rsidRDefault="006959A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областного бюджета, местного бюджета </w:t>
      </w:r>
      <w:r>
        <w:rPr>
          <w:rFonts w:ascii="Times New Roman" w:hAnsi="Times New Roman"/>
          <w:sz w:val="28"/>
        </w:rPr>
        <w:br/>
        <w:t>и внебюджетных источников на реализацию муниципальн</w:t>
      </w:r>
      <w:r>
        <w:rPr>
          <w:rFonts w:ascii="Times New Roman" w:hAnsi="Times New Roman"/>
          <w:sz w:val="28"/>
        </w:rPr>
        <w:t>ой программы приведены в приложении № 4.</w:t>
      </w:r>
    </w:p>
    <w:p w:rsidR="00040A70" w:rsidRDefault="00040A70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040A70" w:rsidRDefault="00040A70">
      <w:pPr>
        <w:sectPr w:rsidR="00040A70">
          <w:pgSz w:w="11906" w:h="16838"/>
          <w:pgMar w:top="567" w:right="851" w:bottom="737" w:left="1701" w:header="709" w:footer="709" w:gutter="0"/>
          <w:cols w:space="720"/>
        </w:sectPr>
      </w:pPr>
    </w:p>
    <w:p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3</w:t>
      </w:r>
    </w:p>
    <w:p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</w:t>
      </w:r>
    </w:p>
    <w:p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программе </w:t>
      </w: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поселения»</w:t>
      </w:r>
    </w:p>
    <w:p w:rsidR="00040A70" w:rsidRDefault="006959A9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:rsidR="00040A70" w:rsidRDefault="006959A9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поселения на реализацию муниципальной программы 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1791"/>
        <w:gridCol w:w="867"/>
        <w:gridCol w:w="407"/>
        <w:gridCol w:w="483"/>
        <w:gridCol w:w="867"/>
        <w:gridCol w:w="406"/>
        <w:gridCol w:w="791"/>
        <w:gridCol w:w="714"/>
        <w:gridCol w:w="714"/>
        <w:gridCol w:w="689"/>
        <w:gridCol w:w="714"/>
        <w:gridCol w:w="714"/>
        <w:gridCol w:w="714"/>
        <w:gridCol w:w="722"/>
        <w:gridCol w:w="714"/>
        <w:gridCol w:w="715"/>
        <w:gridCol w:w="714"/>
        <w:gridCol w:w="713"/>
        <w:gridCol w:w="714"/>
      </w:tblGrid>
      <w:tr w:rsidR="00040A70">
        <w:trPr>
          <w:trHeight w:val="312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ind w:right="-76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Ответственный исполнитель, соисполнитель, участники</w: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Код бюджетно</w:t>
            </w:r>
            <w:r>
              <w:rPr>
                <w:rFonts w:ascii="Times New Roman" w:hAnsi="Times New Roman"/>
                <w:spacing w:val="-10"/>
                <w:sz w:val="24"/>
              </w:rPr>
              <w:t>й классификации расходов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</w:t>
            </w:r>
            <w:r>
              <w:rPr>
                <w:rFonts w:ascii="Times New Roman" w:hAnsi="Times New Roman"/>
                <w:sz w:val="24"/>
              </w:rPr>
              <w:br/>
              <w:t xml:space="preserve">всего (тыс. рублей) </w:t>
            </w:r>
          </w:p>
        </w:tc>
        <w:tc>
          <w:tcPr>
            <w:tcW w:w="85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 реализации муниципальной программы</w:t>
            </w:r>
          </w:p>
        </w:tc>
      </w:tr>
      <w:tr w:rsidR="00040A70">
        <w:trPr>
          <w:trHeight w:val="312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040A70"/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040A70"/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040A70"/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ind w:left="-106" w:right="-108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ГРБС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Р3Пр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ЦСР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ВР</w:t>
            </w: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040A70"/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  <w:tr w:rsidR="00040A70">
        <w:trPr>
          <w:trHeight w:val="114"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4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040A70" w:rsidRDefault="006959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</w:tr>
      <w:tr w:rsidR="00040A70">
        <w:trPr>
          <w:trHeight w:val="3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040A70">
        <w:trPr>
          <w:trHeight w:val="15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8"/>
                <w:sz w:val="24"/>
              </w:rPr>
            </w:pPr>
            <w:bookmarkStart w:id="10" w:name="_Hlk529216138"/>
            <w:r>
              <w:rPr>
                <w:rFonts w:ascii="Times New Roman" w:hAnsi="Times New Roman"/>
                <w:spacing w:val="-8"/>
                <w:sz w:val="24"/>
              </w:rPr>
              <w:t>I.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pacing w:val="-8"/>
                <w:sz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lastRenderedPageBreak/>
              <w:t>х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 w:rsidP="001058F0">
            <w:pPr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3</w:t>
            </w:r>
            <w:r w:rsidR="001058F0">
              <w:rPr>
                <w:rFonts w:ascii="Times New Roman" w:hAnsi="Times New Roman"/>
                <w:spacing w:val="-12"/>
              </w:rPr>
              <w:t>7614,7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r>
              <w:t>3945,3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1058F0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8728,9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r>
              <w:t>5033,0</w:t>
            </w: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r>
              <w:t>3778,7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  <w:bookmarkEnd w:id="10"/>
          </w:p>
        </w:tc>
      </w:tr>
      <w:tr w:rsidR="00040A70">
        <w:trPr>
          <w:trHeight w:val="624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lastRenderedPageBreak/>
              <w:t>1.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Подпрограмма «</w:t>
            </w:r>
            <w:r>
              <w:rPr>
                <w:rFonts w:ascii="Times New Roman" w:hAnsi="Times New Roman"/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 w:rsidP="001058F0">
            <w:r>
              <w:t>3</w:t>
            </w:r>
            <w:r w:rsidR="001058F0">
              <w:t>7614,7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1735,7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1564,5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2828,6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3945,3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1058F0">
            <w:r>
              <w:t>8728,9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5033,0</w:t>
            </w: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3778,7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2000</w:t>
            </w:r>
          </w:p>
        </w:tc>
        <w:tc>
          <w:tcPr>
            <w:tcW w:w="71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2000</w:t>
            </w:r>
          </w:p>
        </w:tc>
        <w:tc>
          <w:tcPr>
            <w:tcW w:w="71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2000</w:t>
            </w:r>
          </w:p>
        </w:tc>
      </w:tr>
      <w:tr w:rsidR="00040A70">
        <w:trPr>
          <w:trHeight w:val="1248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1.1.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ОМ 1.1. «Оплата </w:t>
            </w:r>
            <w:r>
              <w:rPr>
                <w:rFonts w:ascii="Times New Roman" w:hAnsi="Times New Roman"/>
                <w:sz w:val="24"/>
              </w:rPr>
              <w:t>коммунальных услуг за уличное освещение территории поселения»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0710024380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10540,0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780,3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760,8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847,7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909,7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1250,0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1300,0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1352,0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</w:tr>
      <w:tr w:rsidR="00040A70">
        <w:trPr>
          <w:trHeight w:val="1393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1.2.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ОМ 1.2. «Мероприятия по содержанию территорий </w:t>
            </w:r>
            <w:r>
              <w:rPr>
                <w:rFonts w:ascii="Times New Roman" w:hAnsi="Times New Roman"/>
                <w:sz w:val="24"/>
              </w:rPr>
              <w:lastRenderedPageBreak/>
              <w:t>парка и сквера, многолетних насаждений»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A54E94">
            <w:r>
              <w:t>4164,5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198,6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253,2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225,2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303,8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A54E94">
            <w:r>
              <w:t>5</w:t>
            </w:r>
            <w:r w:rsidR="006959A9">
              <w:t>97,2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411,1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425,4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</w:tr>
      <w:tr w:rsidR="00040A70">
        <w:trPr>
          <w:trHeight w:val="709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lastRenderedPageBreak/>
              <w:t>1.3.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ОМ 1.3. </w:t>
            </w:r>
            <w:r>
              <w:rPr>
                <w:rFonts w:ascii="Times New Roman" w:hAnsi="Times New Roman"/>
                <w:sz w:val="24"/>
              </w:rPr>
              <w:t>«Организация и содержание мест захоронения</w:t>
            </w:r>
            <w:r>
              <w:rPr>
                <w:rFonts w:ascii="Times New Roman" w:hAnsi="Times New Roman"/>
                <w:spacing w:val="-10"/>
                <w:sz w:val="24"/>
              </w:rPr>
              <w:t>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A54E94">
            <w:r>
              <w:t>3863,8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257,9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156,4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438,6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569,2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A54E94">
            <w:r>
              <w:t>911,8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210,7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219,2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</w:tr>
      <w:tr w:rsidR="00040A70">
        <w:trPr>
          <w:trHeight w:val="93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1.4.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1.4. «Прочие мероприятия по благоустройству»</w:t>
            </w:r>
          </w:p>
          <w:p w:rsidR="00040A70" w:rsidRDefault="00040A70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0710024160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A54E94">
            <w:r>
              <w:t>19046,4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498,9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394,1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1317,1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2162,6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A54E94">
            <w:r>
              <w:t>5969,9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3111,2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1782,1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</w:tr>
    </w:tbl>
    <w:p w:rsidR="00040A70" w:rsidRDefault="00040A70">
      <w:pPr>
        <w:spacing w:line="100" w:lineRule="atLeast"/>
        <w:rPr>
          <w:sz w:val="28"/>
        </w:rPr>
      </w:pPr>
    </w:p>
    <w:p w:rsidR="00040A70" w:rsidRDefault="00040A70">
      <w:pPr>
        <w:spacing w:line="100" w:lineRule="atLeast"/>
        <w:rPr>
          <w:sz w:val="28"/>
        </w:rPr>
      </w:pPr>
    </w:p>
    <w:p w:rsidR="00040A70" w:rsidRDefault="006959A9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040A70" w:rsidRDefault="006959A9">
      <w:pPr>
        <w:tabs>
          <w:tab w:val="left" w:pos="7655"/>
        </w:tabs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                              </w:t>
      </w:r>
      <w:proofErr w:type="spellStart"/>
      <w:r>
        <w:rPr>
          <w:rFonts w:ascii="Times New Roman" w:hAnsi="Times New Roman"/>
          <w:sz w:val="28"/>
        </w:rPr>
        <w:t>М.В.Качарова</w:t>
      </w:r>
      <w:proofErr w:type="spellEnd"/>
    </w:p>
    <w:p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4</w:t>
      </w:r>
    </w:p>
    <w:p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</w:t>
      </w:r>
    </w:p>
    <w:p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программе </w:t>
      </w: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</w:t>
      </w:r>
      <w:bookmarkStart w:id="11" w:name="_GoBack"/>
      <w:bookmarkEnd w:id="11"/>
      <w:r>
        <w:rPr>
          <w:rFonts w:ascii="Times New Roman" w:hAnsi="Times New Roman"/>
          <w:sz w:val="24"/>
        </w:rPr>
        <w:t>поселения»</w:t>
      </w:r>
    </w:p>
    <w:p w:rsidR="00040A70" w:rsidRDefault="006959A9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:rsidR="00040A70" w:rsidRDefault="006959A9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1"/>
        <w:gridCol w:w="1923"/>
        <w:gridCol w:w="1774"/>
        <w:gridCol w:w="974"/>
        <w:gridCol w:w="815"/>
        <w:gridCol w:w="895"/>
        <w:gridCol w:w="815"/>
        <w:gridCol w:w="815"/>
        <w:gridCol w:w="815"/>
        <w:gridCol w:w="815"/>
        <w:gridCol w:w="895"/>
        <w:gridCol w:w="894"/>
        <w:gridCol w:w="815"/>
        <w:gridCol w:w="764"/>
        <w:gridCol w:w="786"/>
        <w:gridCol w:w="815"/>
      </w:tblGrid>
      <w:tr w:rsidR="00040A70" w:rsidTr="006959A9">
        <w:trPr>
          <w:trHeight w:val="52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 xml:space="preserve">Источники финансирования 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Объем расходов</w:t>
            </w:r>
            <w:r>
              <w:rPr>
                <w:rFonts w:ascii="Times New Roman" w:hAnsi="Times New Roman"/>
                <w:spacing w:val="-10"/>
                <w:sz w:val="24"/>
              </w:rPr>
              <w:br/>
              <w:t>всего (тыс. рублей)</w:t>
            </w:r>
          </w:p>
        </w:tc>
        <w:tc>
          <w:tcPr>
            <w:tcW w:w="993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 том числе по годам реализации муниципальной программы</w:t>
            </w:r>
          </w:p>
        </w:tc>
      </w:tr>
      <w:tr w:rsidR="00040A70">
        <w:trPr>
          <w:trHeight w:val="312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2019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2022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2024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2025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2027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2028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2030</w:t>
            </w:r>
          </w:p>
        </w:tc>
      </w:tr>
      <w:tr w:rsidR="00040A70" w:rsidTr="006959A9">
        <w:trPr>
          <w:trHeight w:val="70"/>
        </w:trPr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14610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</w:tr>
      <w:tr w:rsidR="00040A70">
        <w:trPr>
          <w:trHeight w:val="31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11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12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13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14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16</w:t>
            </w:r>
          </w:p>
        </w:tc>
      </w:tr>
      <w:tr w:rsidR="006959A9">
        <w:trPr>
          <w:trHeight w:val="312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A9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I.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9A9" w:rsidRDefault="006959A9">
            <w:pPr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сельского </w:t>
            </w:r>
            <w:r>
              <w:rPr>
                <w:rFonts w:ascii="Times New Roman" w:hAnsi="Times New Roman"/>
                <w:spacing w:val="-8"/>
                <w:sz w:val="24"/>
              </w:rPr>
              <w:lastRenderedPageBreak/>
              <w:t>поселения «</w:t>
            </w:r>
            <w:r>
              <w:rPr>
                <w:rFonts w:ascii="Times New Roman" w:hAnsi="Times New Roman"/>
                <w:sz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59A9" w:rsidRDefault="006959A9">
            <w:r>
              <w:lastRenderedPageBreak/>
              <w:t>всего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A96EF0" w:rsidRDefault="006959A9" w:rsidP="00C71AD3">
            <w:r w:rsidRPr="00A96EF0">
              <w:t>37614,7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A96EF0" w:rsidRDefault="006959A9" w:rsidP="00C71AD3">
            <w:r w:rsidRPr="00A96EF0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A96EF0" w:rsidRDefault="006959A9" w:rsidP="00C71AD3">
            <w:r w:rsidRPr="00A96EF0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A96EF0" w:rsidRDefault="006959A9" w:rsidP="00C71AD3">
            <w:r w:rsidRPr="00A96EF0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A96EF0" w:rsidRDefault="006959A9" w:rsidP="00C71AD3">
            <w:r w:rsidRPr="00A96EF0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A96EF0" w:rsidRDefault="006959A9" w:rsidP="00C71AD3">
            <w:r w:rsidRPr="00A96EF0">
              <w:t>8728,9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A96EF0" w:rsidRDefault="006959A9" w:rsidP="00C71AD3">
            <w:r w:rsidRPr="00A96EF0">
              <w:t>5033,0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A96EF0" w:rsidRDefault="006959A9" w:rsidP="00C71AD3">
            <w:r w:rsidRPr="00A96EF0">
              <w:t>3778,7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A96EF0" w:rsidRDefault="006959A9" w:rsidP="00C71AD3">
            <w:r w:rsidRPr="00A96EF0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A96EF0" w:rsidRDefault="006959A9" w:rsidP="00C71AD3">
            <w:r w:rsidRPr="00A96EF0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A96EF0" w:rsidRDefault="006959A9" w:rsidP="00C71AD3">
            <w:r w:rsidRPr="00A96EF0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A96EF0" w:rsidRDefault="006959A9" w:rsidP="00C71AD3">
            <w:r w:rsidRPr="00A96EF0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Default="006959A9" w:rsidP="00C71AD3">
            <w:r w:rsidRPr="00A96EF0">
              <w:t>2000</w:t>
            </w:r>
          </w:p>
        </w:tc>
      </w:tr>
      <w:tr w:rsidR="006959A9">
        <w:trPr>
          <w:trHeight w:val="312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A9" w:rsidRDefault="006959A9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9A9" w:rsidRDefault="006959A9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59A9" w:rsidRDefault="006959A9">
            <w:r>
              <w:t>местный бюджет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ED1B7B" w:rsidRDefault="006959A9" w:rsidP="00461E1E">
            <w:r w:rsidRPr="00ED1B7B">
              <w:t>37614,7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ED1B7B" w:rsidRDefault="006959A9" w:rsidP="00461E1E">
            <w:r w:rsidRPr="00ED1B7B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ED1B7B" w:rsidRDefault="006959A9" w:rsidP="00461E1E">
            <w:r w:rsidRPr="00ED1B7B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ED1B7B" w:rsidRDefault="006959A9" w:rsidP="00461E1E">
            <w:r w:rsidRPr="00ED1B7B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ED1B7B" w:rsidRDefault="006959A9" w:rsidP="00461E1E">
            <w:r w:rsidRPr="00ED1B7B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ED1B7B" w:rsidRDefault="006959A9" w:rsidP="00461E1E">
            <w:r w:rsidRPr="00ED1B7B">
              <w:t>8728,9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ED1B7B" w:rsidRDefault="006959A9" w:rsidP="00461E1E">
            <w:r w:rsidRPr="00ED1B7B">
              <w:t>5033,0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ED1B7B" w:rsidRDefault="006959A9" w:rsidP="00461E1E">
            <w:r w:rsidRPr="00ED1B7B">
              <w:t>3778,7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ED1B7B" w:rsidRDefault="006959A9" w:rsidP="00461E1E">
            <w:r w:rsidRPr="00ED1B7B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ED1B7B" w:rsidRDefault="006959A9" w:rsidP="00461E1E">
            <w:r w:rsidRPr="00ED1B7B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ED1B7B" w:rsidRDefault="006959A9" w:rsidP="00461E1E">
            <w:r w:rsidRPr="00ED1B7B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ED1B7B" w:rsidRDefault="006959A9" w:rsidP="00461E1E">
            <w:r w:rsidRPr="00ED1B7B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Default="006959A9" w:rsidP="00461E1E">
            <w:r w:rsidRPr="00ED1B7B">
              <w:t>2000</w:t>
            </w:r>
          </w:p>
        </w:tc>
      </w:tr>
      <w:tr w:rsidR="00040A70">
        <w:trPr>
          <w:trHeight w:val="1351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безвозмездные поступления в местный бюджет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  <w:bookmarkStart w:id="12" w:name="_Hlk529216897"/>
            <w:bookmarkEnd w:id="12"/>
          </w:p>
        </w:tc>
      </w:tr>
      <w:tr w:rsidR="00040A70">
        <w:trPr>
          <w:trHeight w:val="312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в том числе за счет средств: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</w:tr>
      <w:tr w:rsidR="00040A70">
        <w:trPr>
          <w:trHeight w:val="312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 xml:space="preserve">областного </w:t>
            </w:r>
            <w:r>
              <w:t>бюджета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040A70">
        <w:trPr>
          <w:trHeight w:val="312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внебюджетные источники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6959A9">
        <w:trPr>
          <w:trHeight w:val="70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59A9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A9" w:rsidRDefault="006959A9">
            <w:pPr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Подпрограмма «</w:t>
            </w:r>
            <w:r>
              <w:rPr>
                <w:rFonts w:ascii="Times New Roman" w:hAnsi="Times New Roman"/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9A9" w:rsidRDefault="006959A9">
            <w:r>
              <w:t>всего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BF1FAC" w:rsidRDefault="006959A9" w:rsidP="00BE3151">
            <w:r w:rsidRPr="00BF1FAC">
              <w:t>37614,7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BF1FAC" w:rsidRDefault="006959A9" w:rsidP="00BE3151">
            <w:r w:rsidRPr="00BF1FAC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BF1FAC" w:rsidRDefault="006959A9" w:rsidP="00BE3151">
            <w:r w:rsidRPr="00BF1FAC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BF1FAC" w:rsidRDefault="006959A9" w:rsidP="00BE3151">
            <w:r w:rsidRPr="00BF1FAC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BF1FAC" w:rsidRDefault="006959A9" w:rsidP="00BE3151">
            <w:r w:rsidRPr="00BF1FAC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BF1FAC" w:rsidRDefault="006959A9" w:rsidP="00BE3151">
            <w:r w:rsidRPr="00BF1FAC">
              <w:t>8728,9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BF1FAC" w:rsidRDefault="006959A9" w:rsidP="00BE3151">
            <w:r w:rsidRPr="00BF1FAC">
              <w:t>5033,0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BF1FAC" w:rsidRDefault="006959A9" w:rsidP="00BE3151">
            <w:r w:rsidRPr="00BF1FAC">
              <w:t>3778,7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BF1FAC" w:rsidRDefault="006959A9" w:rsidP="00BE3151">
            <w:r w:rsidRPr="00BF1FAC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BF1FAC" w:rsidRDefault="006959A9" w:rsidP="00BE3151">
            <w:r w:rsidRPr="00BF1FAC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BF1FAC" w:rsidRDefault="006959A9" w:rsidP="00BE3151">
            <w:r w:rsidRPr="00BF1FAC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BF1FAC" w:rsidRDefault="006959A9" w:rsidP="00BE3151">
            <w:r w:rsidRPr="00BF1FAC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Default="006959A9" w:rsidP="00BE3151">
            <w:r w:rsidRPr="00BF1FAC">
              <w:t>2000</w:t>
            </w:r>
          </w:p>
        </w:tc>
      </w:tr>
      <w:tr w:rsidR="006959A9">
        <w:trPr>
          <w:trHeight w:val="143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59A9" w:rsidRDefault="006959A9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A9" w:rsidRDefault="006959A9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9A9" w:rsidRDefault="006959A9">
            <w:r>
              <w:t>местный бюджет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0A08D7" w:rsidRDefault="006959A9" w:rsidP="003F069B">
            <w:r w:rsidRPr="000A08D7">
              <w:t>37614,7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0A08D7" w:rsidRDefault="006959A9" w:rsidP="003F069B">
            <w:r w:rsidRPr="000A08D7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0A08D7" w:rsidRDefault="006959A9" w:rsidP="003F069B">
            <w:r w:rsidRPr="000A08D7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0A08D7" w:rsidRDefault="006959A9" w:rsidP="003F069B">
            <w:r w:rsidRPr="000A08D7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0A08D7" w:rsidRDefault="006959A9" w:rsidP="003F069B">
            <w:r w:rsidRPr="000A08D7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0A08D7" w:rsidRDefault="006959A9" w:rsidP="003F069B">
            <w:r w:rsidRPr="000A08D7">
              <w:t>8728,9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0A08D7" w:rsidRDefault="006959A9" w:rsidP="003F069B">
            <w:r w:rsidRPr="000A08D7">
              <w:t>5033,0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0A08D7" w:rsidRDefault="006959A9" w:rsidP="003F069B">
            <w:r w:rsidRPr="000A08D7">
              <w:t>3778,7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0A08D7" w:rsidRDefault="006959A9" w:rsidP="003F069B">
            <w:r w:rsidRPr="000A08D7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0A08D7" w:rsidRDefault="006959A9" w:rsidP="003F069B">
            <w:r w:rsidRPr="000A08D7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0A08D7" w:rsidRDefault="006959A9" w:rsidP="003F069B">
            <w:r w:rsidRPr="000A08D7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Pr="000A08D7" w:rsidRDefault="006959A9" w:rsidP="003F069B">
            <w:r w:rsidRPr="000A08D7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A9" w:rsidRDefault="006959A9" w:rsidP="003F069B">
            <w:r w:rsidRPr="000A08D7">
              <w:t>2000</w:t>
            </w:r>
          </w:p>
        </w:tc>
      </w:tr>
      <w:tr w:rsidR="00040A70" w:rsidTr="006959A9">
        <w:trPr>
          <w:trHeight w:val="1199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безвозмездные поступления в местный бюджет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040A70">
        <w:trPr>
          <w:trHeight w:val="70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в том числе за счет средств: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</w:tr>
      <w:tr w:rsidR="00040A70" w:rsidTr="006959A9">
        <w:trPr>
          <w:trHeight w:val="649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областного бюджета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040A70" w:rsidTr="006959A9">
        <w:trPr>
          <w:trHeight w:val="588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r>
              <w:t>внебюджетные источники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</w:tbl>
    <w:p w:rsidR="00040A70" w:rsidRDefault="006959A9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лава </w:t>
      </w:r>
      <w:r>
        <w:rPr>
          <w:rFonts w:ascii="Times New Roman" w:hAnsi="Times New Roman"/>
          <w:sz w:val="28"/>
        </w:rPr>
        <w:t xml:space="preserve"> Администрации 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             </w:t>
      </w:r>
      <w:r>
        <w:rPr>
          <w:rFonts w:ascii="Times New Roman" w:hAnsi="Times New Roman"/>
          <w:sz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</w:rPr>
        <w:t>М.В.Качарова</w:t>
      </w:r>
      <w:proofErr w:type="spellEnd"/>
    </w:p>
    <w:sectPr w:rsidR="00040A70">
      <w:pgSz w:w="16838" w:h="11906" w:orient="landscape"/>
      <w:pgMar w:top="851" w:right="1134" w:bottom="170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A70"/>
    <w:rsid w:val="00040A70"/>
    <w:rsid w:val="001058F0"/>
    <w:rsid w:val="006959A9"/>
    <w:rsid w:val="00A54E94"/>
    <w:rsid w:val="00FA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paragraph" w:customStyle="1" w:styleId="15">
    <w:name w:val="Обычный1"/>
    <w:link w:val="16"/>
    <w:rPr>
      <w:sz w:val="22"/>
    </w:rPr>
  </w:style>
  <w:style w:type="character" w:customStyle="1" w:styleId="16">
    <w:name w:val="Обычный1"/>
    <w:link w:val="15"/>
    <w:rPr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2016</Words>
  <Characters>11494</Characters>
  <Application>Microsoft Office Word</Application>
  <DocSecurity>0</DocSecurity>
  <Lines>95</Lines>
  <Paragraphs>26</Paragraphs>
  <ScaleCrop>false</ScaleCrop>
  <Company>Image&amp;Matros™</Company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Image&amp;Matros™</cp:lastModifiedBy>
  <cp:revision>5</cp:revision>
  <dcterms:created xsi:type="dcterms:W3CDTF">2023-02-25T09:43:00Z</dcterms:created>
  <dcterms:modified xsi:type="dcterms:W3CDTF">2023-02-25T10:06:00Z</dcterms:modified>
</cp:coreProperties>
</file>